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08" w:type="dxa"/>
        <w:tblInd w:w="546" w:type="dxa"/>
        <w:tblLook w:val="04A0"/>
      </w:tblPr>
      <w:tblGrid>
        <w:gridCol w:w="960"/>
        <w:gridCol w:w="620"/>
        <w:gridCol w:w="848"/>
        <w:gridCol w:w="1680"/>
        <w:gridCol w:w="1700"/>
        <w:gridCol w:w="900"/>
        <w:gridCol w:w="980"/>
        <w:gridCol w:w="1000"/>
        <w:gridCol w:w="940"/>
        <w:gridCol w:w="960"/>
        <w:gridCol w:w="960"/>
        <w:gridCol w:w="960"/>
      </w:tblGrid>
      <w:tr w:rsidR="009E6B25" w:rsidRPr="003C1C66" w:rsidTr="009511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FE199D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B25" w:rsidRPr="003C1C66" w:rsidRDefault="009E6B25" w:rsidP="0095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Әдістемелік ұ</w:t>
            </w:r>
            <w:proofErr w:type="gramStart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сынымдар</w:t>
            </w:r>
            <w:proofErr w:type="gramEnd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ға 13-қосымша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B25" w:rsidRPr="003C1C66" w:rsidTr="009511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B25" w:rsidRPr="003C1C66" w:rsidTr="009511F0">
        <w:trPr>
          <w:trHeight w:val="10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B25" w:rsidRPr="003C1C66" w:rsidRDefault="009E6B25" w:rsidP="009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«Сарыжар жалпы орта білім беретін мектебі» КММ-нің б</w:t>
            </w:r>
            <w:proofErr w:type="spellStart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ітіру</w:t>
            </w:r>
            <w:proofErr w:type="spellEnd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сыныптарын</w:t>
            </w:r>
            <w:proofErr w:type="spellEnd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нәтижелері</w:t>
            </w:r>
          </w:p>
          <w:p w:rsidR="009E6B25" w:rsidRPr="003C1C66" w:rsidRDefault="009E6B25" w:rsidP="009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2024-2025 оқу жылы</w:t>
            </w:r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B25" w:rsidRPr="003C1C66" w:rsidTr="009511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B25" w:rsidRPr="003C1C66" w:rsidTr="009511F0">
        <w:trPr>
          <w:trHeight w:val="13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B25" w:rsidRPr="003C1C66" w:rsidRDefault="009E6B25" w:rsidP="009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B25" w:rsidRPr="003C1C66" w:rsidRDefault="009E6B25" w:rsidP="009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B25" w:rsidRPr="003C1C66" w:rsidRDefault="009E6B25" w:rsidP="009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журнал </w:t>
            </w:r>
            <w:proofErr w:type="spellStart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оқушылар саны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B25" w:rsidRPr="003C1C66" w:rsidRDefault="009E6B25" w:rsidP="009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қатысқан оқушылардың </w:t>
            </w:r>
            <w:proofErr w:type="gramStart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ты</w:t>
            </w:r>
            <w:proofErr w:type="gramEnd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B25" w:rsidRPr="003C1C66" w:rsidRDefault="009E6B25" w:rsidP="009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"5" </w:t>
            </w:r>
            <w:proofErr w:type="gramStart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</w:t>
            </w:r>
            <w:proofErr w:type="gramEnd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ға алған саны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B25" w:rsidRPr="003C1C66" w:rsidRDefault="009E6B25" w:rsidP="009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"4" </w:t>
            </w:r>
            <w:proofErr w:type="gramStart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</w:t>
            </w:r>
            <w:proofErr w:type="gramEnd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ға алған саны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B25" w:rsidRPr="003C1C66" w:rsidRDefault="009E6B25" w:rsidP="009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"3" </w:t>
            </w:r>
            <w:proofErr w:type="gramStart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</w:t>
            </w:r>
            <w:proofErr w:type="gramEnd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ға алған саны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B25" w:rsidRPr="003C1C66" w:rsidRDefault="009E6B25" w:rsidP="009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"2" </w:t>
            </w:r>
            <w:proofErr w:type="gramStart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</w:t>
            </w:r>
            <w:proofErr w:type="gramEnd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ға алған саны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B25" w:rsidRPr="003C1C66" w:rsidRDefault="009E6B25" w:rsidP="009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орташа</w:t>
            </w:r>
            <w:proofErr w:type="spellEnd"/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B25" w:rsidRPr="003C1C66" w:rsidRDefault="009E6B25" w:rsidP="0095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оң бағалар %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B25" w:rsidRPr="003C1C66" w:rsidTr="009511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  <w:r w:rsidRPr="003C1C66">
              <w:rPr>
                <w:rFonts w:ascii="Calibri" w:eastAsia="Times New Roman" w:hAnsi="Calibri" w:cs="Calibri"/>
                <w:color w:val="000000"/>
                <w:lang w:val="kk-KZ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  <w:r w:rsidRPr="003C1C66">
              <w:rPr>
                <w:rFonts w:ascii="Calibri" w:eastAsia="Times New Roman" w:hAnsi="Calibri" w:cs="Calibri"/>
                <w:color w:val="000000"/>
                <w:lang w:val="kk-KZ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  <w:r w:rsidRPr="003C1C66">
              <w:rPr>
                <w:rFonts w:ascii="Calibri" w:eastAsia="Times New Roman" w:hAnsi="Calibri" w:cs="Calibri"/>
                <w:color w:val="000000"/>
                <w:lang w:val="kk-KZ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1C66">
              <w:rPr>
                <w:rFonts w:ascii="Calibri" w:eastAsia="Times New Roman" w:hAnsi="Calibri" w:cs="Calibri"/>
                <w:color w:val="000000"/>
                <w:lang w:val="kk-KZ"/>
              </w:rPr>
              <w:t>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87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B25" w:rsidRPr="003C1C66" w:rsidTr="009511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  <w:r w:rsidRPr="003C1C66">
              <w:rPr>
                <w:rFonts w:ascii="Calibri" w:eastAsia="Times New Roman" w:hAnsi="Calibri" w:cs="Calibri"/>
                <w:color w:val="000000"/>
                <w:lang w:val="kk-KZ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  <w:r w:rsidRPr="003C1C66">
              <w:rPr>
                <w:rFonts w:ascii="Calibri" w:eastAsia="Times New Roman" w:hAnsi="Calibri" w:cs="Calibri"/>
                <w:color w:val="000000"/>
                <w:lang w:val="kk-KZ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1C66">
              <w:rPr>
                <w:rFonts w:ascii="Calibri" w:eastAsia="Times New Roman" w:hAnsi="Calibri" w:cs="Calibri"/>
                <w:color w:val="000000"/>
                <w:lang w:val="kk-K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D27F8E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k-KZ"/>
              </w:rPr>
              <w:t>68,75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B25" w:rsidRPr="003C1C66" w:rsidTr="009511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B25" w:rsidRPr="00D27F8E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1C66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kk-KZ"/>
              </w:rPr>
              <w:t>77.8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6B25" w:rsidRPr="003C1C66" w:rsidTr="009511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B25" w:rsidRPr="003C1C66" w:rsidRDefault="009E6B25" w:rsidP="0095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E6B25" w:rsidRPr="003C1C66" w:rsidRDefault="009E6B25" w:rsidP="009E6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6B25" w:rsidRPr="003C1C66" w:rsidRDefault="009E6B25" w:rsidP="009E6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6B25" w:rsidRPr="003C1C66" w:rsidRDefault="009E6B25" w:rsidP="009E6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6B25" w:rsidRPr="003C1C66" w:rsidRDefault="009E6B25" w:rsidP="009E6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6B25" w:rsidRDefault="009E6B25" w:rsidP="009E6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</w:t>
      </w:r>
      <w:r w:rsidRPr="003C1C66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3C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Сарыжар жалпы орта білім беретін мектебі</w:t>
      </w:r>
      <w:r w:rsidRPr="003C1C66">
        <w:rPr>
          <w:rFonts w:ascii="Times New Roman" w:hAnsi="Times New Roman" w:cs="Times New Roman"/>
          <w:b/>
          <w:bCs/>
          <w:sz w:val="24"/>
          <w:szCs w:val="24"/>
          <w:lang w:val="kk-KZ"/>
        </w:rPr>
        <w:t>» КММ-нің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C1C66">
        <w:rPr>
          <w:rFonts w:ascii="Times New Roman" w:hAnsi="Times New Roman" w:cs="Times New Roman"/>
          <w:b/>
          <w:bCs/>
          <w:sz w:val="24"/>
          <w:szCs w:val="24"/>
          <w:lang w:val="kk-KZ"/>
        </w:rPr>
        <w:t>директоры:                               Г.К.Есентаева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E6B25" w:rsidRDefault="009E6B25" w:rsidP="009E6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5721B" w:rsidRPr="009E6B25" w:rsidRDefault="0055721B">
      <w:pPr>
        <w:rPr>
          <w:lang w:val="kk-KZ"/>
        </w:rPr>
      </w:pPr>
    </w:p>
    <w:sectPr w:rsidR="0055721B" w:rsidRPr="009E6B25" w:rsidSect="009E6B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6B25"/>
    <w:rsid w:val="0055721B"/>
    <w:rsid w:val="009E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User-14</dc:creator>
  <cp:keywords/>
  <dc:description/>
  <cp:lastModifiedBy>User-14</cp:lastModifiedBy>
  <cp:revision>2</cp:revision>
  <dcterms:created xsi:type="dcterms:W3CDTF">2025-04-29T06:04:00Z</dcterms:created>
  <dcterms:modified xsi:type="dcterms:W3CDTF">2025-04-29T06:05:00Z</dcterms:modified>
</cp:coreProperties>
</file>